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BE0F" w14:textId="77777777" w:rsidR="009C1BCD" w:rsidRDefault="009C1BCD" w:rsidP="009C1BCD">
      <w:r>
        <w:t>Notice of Public Hearing West Warren and Warren Water Improvement District</w:t>
      </w:r>
    </w:p>
    <w:p w14:paraId="1C0505D1" w14:textId="0711B31B" w:rsidR="009C1BCD" w:rsidRDefault="009C1BCD" w:rsidP="009C1BCD">
      <w:r>
        <w:t xml:space="preserve">A public hearing for the West Warren and Warren Water Improvement District will be held on Tuesday May 2, </w:t>
      </w:r>
      <w:r w:rsidR="00DE3370">
        <w:t>2023,</w:t>
      </w:r>
      <w:r>
        <w:t xml:space="preserve"> at 7:00pm; located at the West Warren Park 7100 W</w:t>
      </w:r>
      <w:r w:rsidR="008E53A1">
        <w:t>.</w:t>
      </w:r>
      <w:r>
        <w:t xml:space="preserve"> 900 S</w:t>
      </w:r>
      <w:r w:rsidR="008E53A1">
        <w:t>.</w:t>
      </w:r>
      <w:r>
        <w:t xml:space="preserve"> in West Warren, UT. The board will be taking comments from the public regarding an increase in water rights impact fees due to an increase in fees from our supplier Weber Basin Water</w:t>
      </w:r>
      <w:r w:rsidR="000A51D6">
        <w:t xml:space="preserve"> </w:t>
      </w:r>
      <w:r w:rsidR="00C00ECE">
        <w:t>Con</w:t>
      </w:r>
      <w:r w:rsidR="000A51D6">
        <w:t>servancy</w:t>
      </w:r>
      <w:r>
        <w:t>. District. For information, contact the district clerk Melissa Murray at 801-259-7614</w:t>
      </w:r>
    </w:p>
    <w:p w14:paraId="7C307747" w14:textId="77777777" w:rsidR="00783051" w:rsidRDefault="00783051" w:rsidP="009C1BCD"/>
    <w:p w14:paraId="08598903" w14:textId="1275B165" w:rsidR="00783051" w:rsidRDefault="000171CE" w:rsidP="009C1BCD">
      <w:r>
        <w:t xml:space="preserve">On </w:t>
      </w:r>
      <w:r w:rsidR="00FF3FDB">
        <w:t>February</w:t>
      </w:r>
      <w:r>
        <w:t xml:space="preserve"> 2,2</w:t>
      </w:r>
      <w:r w:rsidR="00787D9E">
        <w:t>0</w:t>
      </w:r>
      <w:r>
        <w:t xml:space="preserve">23 </w:t>
      </w:r>
      <w:r w:rsidR="00BE789C">
        <w:t>Weber Basin Water</w:t>
      </w:r>
      <w:r>
        <w:t xml:space="preserve"> enacted an increase</w:t>
      </w:r>
      <w:r w:rsidR="0046418E">
        <w:t xml:space="preserve"> in</w:t>
      </w:r>
      <w:r>
        <w:t xml:space="preserve"> the capital charge for all district 4 water</w:t>
      </w:r>
      <w:r w:rsidR="00FF3FDB">
        <w:t xml:space="preserve"> </w:t>
      </w:r>
      <w:r w:rsidR="006243C5">
        <w:t>s</w:t>
      </w:r>
      <w:r w:rsidR="00FF3FDB">
        <w:t xml:space="preserve">ales. Per an existing agreement with </w:t>
      </w:r>
      <w:r w:rsidR="00BE789C">
        <w:t>Weber Basin Water, the West Warren &amp; Warren Water Improvement District must increase the water rights impact fee to $10,082.</w:t>
      </w:r>
    </w:p>
    <w:p w14:paraId="473602CC" w14:textId="77777777" w:rsidR="009C1BCD" w:rsidRDefault="009C1BCD"/>
    <w:sectPr w:rsidR="009C1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CD"/>
    <w:rsid w:val="000171CE"/>
    <w:rsid w:val="000A51D6"/>
    <w:rsid w:val="00382807"/>
    <w:rsid w:val="0046418E"/>
    <w:rsid w:val="006243C5"/>
    <w:rsid w:val="00783051"/>
    <w:rsid w:val="00787D9E"/>
    <w:rsid w:val="008E53A1"/>
    <w:rsid w:val="009C1BCD"/>
    <w:rsid w:val="00BE789C"/>
    <w:rsid w:val="00C00ECE"/>
    <w:rsid w:val="00DE3370"/>
    <w:rsid w:val="00FF3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AAE2"/>
  <w15:chartTrackingRefBased/>
  <w15:docId w15:val="{7D8B3451-0C55-427B-A3EF-17548226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BC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Warren Water West Warren Water</dc:creator>
  <cp:keywords/>
  <dc:description/>
  <cp:lastModifiedBy>West Warren Water West Warren Water</cp:lastModifiedBy>
  <cp:revision>13</cp:revision>
  <dcterms:created xsi:type="dcterms:W3CDTF">2023-04-12T04:04:00Z</dcterms:created>
  <dcterms:modified xsi:type="dcterms:W3CDTF">2023-04-17T20:23:00Z</dcterms:modified>
</cp:coreProperties>
</file>